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E2E7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34CEC8D5" wp14:editId="7BFB6679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749878F4" w14:textId="77777777" w:rsidR="00E11846" w:rsidRPr="00B340A0" w:rsidRDefault="00000000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76971AA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631DA1C5" w14:textId="3E04D0CE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EB42D4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02D3F3DD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183F0AFA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18651BF5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79EE4E75" w14:textId="5B457144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4D7724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644D125" w14:textId="6AF2F819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186E1D" w:rsidRPr="00FB37C8">
          <w:rPr>
            <w:rStyle w:val="Hyperlink"/>
          </w:rPr>
          <w:t>sbnurney@gmail.com</w:t>
        </w:r>
      </w:hyperlink>
      <w:r w:rsidR="00186E1D">
        <w:t xml:space="preserve"> </w:t>
      </w:r>
    </w:p>
    <w:p w14:paraId="59184EFB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149AEB85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164A1C38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34294E16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1DE66BAF" wp14:editId="2BBDEB85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30012A14" wp14:editId="37B81629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56F3F" w14:textId="1F867F76" w:rsidR="001D2474" w:rsidRPr="006F0B07" w:rsidRDefault="005952B5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6</w:t>
      </w:r>
      <w:r w:rsidR="00CE180F" w:rsidRPr="00CE180F">
        <w:rPr>
          <w:b/>
          <w:sz w:val="32"/>
          <w:szCs w:val="32"/>
          <w:u w:val="single"/>
          <w:vertAlign w:val="superscript"/>
        </w:rPr>
        <w:t>th</w:t>
      </w:r>
      <w:r w:rsidR="00CE180F"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1C45BF">
        <w:rPr>
          <w:b/>
          <w:sz w:val="32"/>
          <w:szCs w:val="32"/>
        </w:rPr>
        <w:t xml:space="preserve"> 20</w:t>
      </w:r>
      <w:r w:rsidR="009973F9">
        <w:rPr>
          <w:b/>
          <w:sz w:val="32"/>
          <w:szCs w:val="32"/>
        </w:rPr>
        <w:t>2</w:t>
      </w:r>
      <w:r w:rsidR="001D0132">
        <w:rPr>
          <w:b/>
          <w:sz w:val="32"/>
          <w:szCs w:val="32"/>
        </w:rPr>
        <w:t>3</w:t>
      </w:r>
      <w:r w:rsidR="001C45BF">
        <w:rPr>
          <w:b/>
          <w:sz w:val="32"/>
          <w:szCs w:val="32"/>
        </w:rPr>
        <w:t xml:space="preserve"> – 20</w:t>
      </w:r>
      <w:r w:rsidR="00482BA7">
        <w:rPr>
          <w:b/>
          <w:sz w:val="32"/>
          <w:szCs w:val="32"/>
        </w:rPr>
        <w:t>2</w:t>
      </w:r>
      <w:r w:rsidR="001D0132">
        <w:rPr>
          <w:b/>
          <w:sz w:val="32"/>
          <w:szCs w:val="32"/>
        </w:rPr>
        <w:t>4</w:t>
      </w:r>
    </w:p>
    <w:p w14:paraId="78A981C6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19E48A7C" w14:textId="77777777" w:rsidR="006F0B07" w:rsidRDefault="006F0B07" w:rsidP="00BD5B1C">
      <w:pPr>
        <w:spacing w:line="360" w:lineRule="auto"/>
      </w:pPr>
    </w:p>
    <w:p w14:paraId="66EF78DC" w14:textId="227B0B60" w:rsidR="001D0132" w:rsidRPr="001D0132" w:rsidRDefault="001D0132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Master your </w:t>
      </w:r>
      <w:proofErr w:type="spellStart"/>
      <w:r>
        <w:rPr>
          <w:highlight w:val="yellow"/>
        </w:rPr>
        <w:t>Maths</w:t>
      </w:r>
      <w:proofErr w:type="spellEnd"/>
      <w:r>
        <w:rPr>
          <w:highlight w:val="yellow"/>
        </w:rPr>
        <w:t xml:space="preserve"> 6 (</w:t>
      </w:r>
      <w:proofErr w:type="spellStart"/>
      <w:r>
        <w:rPr>
          <w:highlight w:val="yellow"/>
        </w:rPr>
        <w:t>Fallons</w:t>
      </w:r>
      <w:proofErr w:type="spellEnd"/>
      <w:r>
        <w:rPr>
          <w:highlight w:val="yellow"/>
        </w:rPr>
        <w:t>)</w:t>
      </w:r>
    </w:p>
    <w:p w14:paraId="4C59B7B6" w14:textId="0D139F18" w:rsidR="001D0132" w:rsidRPr="001D0132" w:rsidRDefault="001D0132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 Grammer 6 (</w:t>
      </w:r>
      <w:proofErr w:type="spellStart"/>
      <w:r>
        <w:rPr>
          <w:highlight w:val="yellow"/>
        </w:rPr>
        <w:t>Fallons</w:t>
      </w:r>
      <w:proofErr w:type="spellEnd"/>
      <w:r>
        <w:rPr>
          <w:highlight w:val="yellow"/>
        </w:rPr>
        <w:t>)</w:t>
      </w:r>
    </w:p>
    <w:p w14:paraId="0CF313B9" w14:textId="6F809555" w:rsidR="001D0132" w:rsidRPr="004D7724" w:rsidRDefault="001D0132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H1 (cursive) (EDCO)</w:t>
      </w:r>
    </w:p>
    <w:p w14:paraId="16F0664E" w14:textId="0FBFD686" w:rsidR="006764DC" w:rsidRPr="006764DC" w:rsidRDefault="00EE0F3A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Starlight Comb</w:t>
      </w:r>
      <w:r w:rsidR="006307A6">
        <w:t>i</w:t>
      </w:r>
      <w:r>
        <w:t>ned Reading and Skills Book 6</w:t>
      </w:r>
      <w:r w:rsidRPr="00EE0F3A">
        <w:rPr>
          <w:vertAlign w:val="superscript"/>
        </w:rPr>
        <w:t>th</w:t>
      </w:r>
      <w:r>
        <w:t xml:space="preserve"> Class (</w:t>
      </w:r>
      <w:proofErr w:type="spellStart"/>
      <w:r>
        <w:t>Folens</w:t>
      </w:r>
      <w:proofErr w:type="spellEnd"/>
      <w:r>
        <w:t>)</w:t>
      </w:r>
    </w:p>
    <w:p w14:paraId="3B7D7512" w14:textId="3D3E170C" w:rsidR="001D0132" w:rsidRPr="001D0132" w:rsidRDefault="00973BD5" w:rsidP="001D013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73BD5">
        <w:t xml:space="preserve">Busy at </w:t>
      </w:r>
      <w:proofErr w:type="spellStart"/>
      <w:r w:rsidRPr="00973BD5">
        <w:t>Maths</w:t>
      </w:r>
      <w:proofErr w:type="spellEnd"/>
      <w:r w:rsidRPr="00973BD5">
        <w:t xml:space="preserve"> 6 (</w:t>
      </w:r>
      <w:proofErr w:type="spellStart"/>
      <w:r w:rsidRPr="00973BD5">
        <w:t>Fallons</w:t>
      </w:r>
      <w:proofErr w:type="spellEnd"/>
      <w:r w:rsidRPr="00973BD5">
        <w:t>)</w:t>
      </w:r>
    </w:p>
    <w:p w14:paraId="32D6E6EA" w14:textId="3365CFBF" w:rsidR="001D0132" w:rsidRPr="001D0132" w:rsidRDefault="001D0132" w:rsidP="001D013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Caint</w:t>
      </w:r>
      <w:proofErr w:type="spellEnd"/>
      <w:r>
        <w:t xml:space="preserve"> is </w:t>
      </w:r>
      <w:proofErr w:type="spellStart"/>
      <w:r>
        <w:t>Comhrá</w:t>
      </w:r>
      <w:proofErr w:type="spellEnd"/>
      <w:r>
        <w:t xml:space="preserve"> 6 (</w:t>
      </w:r>
      <w:proofErr w:type="spellStart"/>
      <w:r>
        <w:t>Fallons</w:t>
      </w:r>
      <w:proofErr w:type="spellEnd"/>
      <w:r>
        <w:t>)</w:t>
      </w:r>
    </w:p>
    <w:p w14:paraId="13022B3C" w14:textId="3B816669" w:rsidR="001D0132" w:rsidRPr="001D0132" w:rsidRDefault="001D0132" w:rsidP="001D013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 xml:space="preserve"> F (</w:t>
      </w:r>
      <w:proofErr w:type="spellStart"/>
      <w:r>
        <w:t>Fallons</w:t>
      </w:r>
      <w:proofErr w:type="spellEnd"/>
      <w:r>
        <w:t>)</w:t>
      </w:r>
    </w:p>
    <w:p w14:paraId="4CA3E20C" w14:textId="44CB04A1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 6 (</w:t>
      </w:r>
      <w:proofErr w:type="spellStart"/>
      <w:r>
        <w:t>Fallons</w:t>
      </w:r>
      <w:proofErr w:type="spellEnd"/>
      <w:r>
        <w:t>)</w:t>
      </w:r>
    </w:p>
    <w:p w14:paraId="4623CEA9" w14:textId="6E618930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6 (</w:t>
      </w:r>
      <w:proofErr w:type="spellStart"/>
      <w:r>
        <w:t>Fallons</w:t>
      </w:r>
      <w:proofErr w:type="spellEnd"/>
      <w:r>
        <w:t>)</w:t>
      </w:r>
    </w:p>
    <w:p w14:paraId="54EEF0D0" w14:textId="6EC5D42F" w:rsidR="00973BD5" w:rsidRPr="00066B13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‘Grow in Love’ text book 6</w:t>
      </w:r>
      <w:r w:rsidRPr="000F144B">
        <w:rPr>
          <w:vertAlign w:val="superscript"/>
        </w:rPr>
        <w:t>th</w:t>
      </w:r>
      <w:r w:rsidRPr="000F144B">
        <w:t xml:space="preserve"> class (veritas)</w:t>
      </w:r>
    </w:p>
    <w:p w14:paraId="0932DE5F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7F899BFA" w14:textId="77777777" w:rsidR="001F119B" w:rsidRDefault="00000000" w:rsidP="001F119B">
      <w:pPr>
        <w:spacing w:line="360" w:lineRule="auto"/>
      </w:pPr>
      <w:r>
        <w:rPr>
          <w:noProof/>
          <w:lang w:eastAsia="zh-TW"/>
        </w:rPr>
        <w:pict w14:anchorId="2C36F504">
          <v:shape id="_x0000_s1031" type="#_x0000_t202" style="position:absolute;margin-left:0;margin-top:16.75pt;width:528.95pt;height:37.3pt;z-index:-251649024;mso-width-relative:margin;mso-height-relative:margin" strokeweight="8pt">
            <v:stroke linestyle="thickThin"/>
            <v:textbox>
              <w:txbxContent>
                <w:p w14:paraId="7A87F019" w14:textId="77777777" w:rsidR="001F119B" w:rsidRDefault="001F119B" w:rsidP="006F0B07">
                  <w:pPr>
                    <w:jc w:val="both"/>
                  </w:pPr>
                  <w:r>
                    <w:t xml:space="preserve">Please </w:t>
                  </w:r>
                  <w:r w:rsidRPr="00146753">
                    <w:rPr>
                      <w:b/>
                      <w:i/>
                      <w:u w:val="single"/>
                    </w:rPr>
                    <w:t>label all of your child’s belongings</w:t>
                  </w:r>
                  <w:r>
                    <w:t>, stationery, uniform and tracksuit tops, coats etc.</w:t>
                  </w:r>
                </w:p>
                <w:p w14:paraId="4C12E265" w14:textId="77777777" w:rsidR="008C2184" w:rsidRDefault="008C2184" w:rsidP="006F0B07">
                  <w:pPr>
                    <w:jc w:val="both"/>
                  </w:pPr>
                </w:p>
                <w:p w14:paraId="0B842B84" w14:textId="054786EA" w:rsidR="001F119B" w:rsidRPr="008C2184" w:rsidRDefault="001F119B" w:rsidP="008C2184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5D31D23C" w14:textId="77777777" w:rsidR="001F119B" w:rsidRDefault="001F119B" w:rsidP="00C2791C">
      <w:pPr>
        <w:spacing w:line="360" w:lineRule="auto"/>
      </w:pPr>
    </w:p>
    <w:p w14:paraId="7FF0AE8C" w14:textId="77777777" w:rsidR="00933D79" w:rsidRDefault="00933D79" w:rsidP="00C2791C">
      <w:pPr>
        <w:spacing w:line="360" w:lineRule="auto"/>
      </w:pPr>
    </w:p>
    <w:p w14:paraId="13962F7B" w14:textId="77777777" w:rsidR="001D0132" w:rsidRDefault="001D0132" w:rsidP="00C2791C">
      <w:pPr>
        <w:spacing w:line="360" w:lineRule="auto"/>
      </w:pPr>
    </w:p>
    <w:p w14:paraId="4F652526" w14:textId="7DADE77A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5362774A" wp14:editId="03872DC0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1545E0D3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FBE6" w14:textId="77777777" w:rsidR="00204F06" w:rsidRDefault="00204F06" w:rsidP="00C36203">
      <w:r>
        <w:separator/>
      </w:r>
    </w:p>
  </w:endnote>
  <w:endnote w:type="continuationSeparator" w:id="0">
    <w:p w14:paraId="27219EBA" w14:textId="77777777" w:rsidR="00204F06" w:rsidRDefault="00204F06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C2EA" w14:textId="77777777" w:rsidR="00204F06" w:rsidRDefault="00204F06" w:rsidP="00C36203">
      <w:r>
        <w:separator/>
      </w:r>
    </w:p>
  </w:footnote>
  <w:footnote w:type="continuationSeparator" w:id="0">
    <w:p w14:paraId="28D1EBDB" w14:textId="77777777" w:rsidR="00204F06" w:rsidRDefault="00204F06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5330">
    <w:abstractNumId w:val="0"/>
  </w:num>
  <w:num w:numId="2" w16cid:durableId="1227760917">
    <w:abstractNumId w:val="2"/>
  </w:num>
  <w:num w:numId="3" w16cid:durableId="611396567">
    <w:abstractNumId w:val="3"/>
  </w:num>
  <w:num w:numId="4" w16cid:durableId="84548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36830"/>
    <w:rsid w:val="00051698"/>
    <w:rsid w:val="0006356E"/>
    <w:rsid w:val="00073576"/>
    <w:rsid w:val="00082057"/>
    <w:rsid w:val="0009252D"/>
    <w:rsid w:val="0014364D"/>
    <w:rsid w:val="00145BCF"/>
    <w:rsid w:val="00146753"/>
    <w:rsid w:val="00172128"/>
    <w:rsid w:val="00186E1D"/>
    <w:rsid w:val="001C45BF"/>
    <w:rsid w:val="001D0132"/>
    <w:rsid w:val="001D2474"/>
    <w:rsid w:val="001F119B"/>
    <w:rsid w:val="00204F06"/>
    <w:rsid w:val="00266240"/>
    <w:rsid w:val="002671FB"/>
    <w:rsid w:val="002B26C5"/>
    <w:rsid w:val="002E168C"/>
    <w:rsid w:val="00330C98"/>
    <w:rsid w:val="0036109C"/>
    <w:rsid w:val="0038063C"/>
    <w:rsid w:val="003A59C0"/>
    <w:rsid w:val="003D04EA"/>
    <w:rsid w:val="003D34CD"/>
    <w:rsid w:val="003E2DA4"/>
    <w:rsid w:val="00442496"/>
    <w:rsid w:val="00482BA7"/>
    <w:rsid w:val="0049532B"/>
    <w:rsid w:val="004D035D"/>
    <w:rsid w:val="004D7724"/>
    <w:rsid w:val="004E2F84"/>
    <w:rsid w:val="004F22AA"/>
    <w:rsid w:val="004F4F82"/>
    <w:rsid w:val="00500A56"/>
    <w:rsid w:val="00520461"/>
    <w:rsid w:val="00522CE7"/>
    <w:rsid w:val="005952B5"/>
    <w:rsid w:val="005B21FE"/>
    <w:rsid w:val="005C2F01"/>
    <w:rsid w:val="005C71C9"/>
    <w:rsid w:val="00606E2B"/>
    <w:rsid w:val="00621081"/>
    <w:rsid w:val="006307A6"/>
    <w:rsid w:val="00651C17"/>
    <w:rsid w:val="006764DC"/>
    <w:rsid w:val="006C2E6C"/>
    <w:rsid w:val="006D75C9"/>
    <w:rsid w:val="006E6724"/>
    <w:rsid w:val="006E6C40"/>
    <w:rsid w:val="006F0B07"/>
    <w:rsid w:val="00704D07"/>
    <w:rsid w:val="0071019D"/>
    <w:rsid w:val="007B6E38"/>
    <w:rsid w:val="007C13C6"/>
    <w:rsid w:val="00847A3F"/>
    <w:rsid w:val="008502F5"/>
    <w:rsid w:val="00865B7A"/>
    <w:rsid w:val="008778CE"/>
    <w:rsid w:val="008C2184"/>
    <w:rsid w:val="008D3E43"/>
    <w:rsid w:val="0093268A"/>
    <w:rsid w:val="00933D79"/>
    <w:rsid w:val="00970F73"/>
    <w:rsid w:val="00972A86"/>
    <w:rsid w:val="00973BD5"/>
    <w:rsid w:val="009973F9"/>
    <w:rsid w:val="009E414B"/>
    <w:rsid w:val="00A1177D"/>
    <w:rsid w:val="00A1390F"/>
    <w:rsid w:val="00A15CEC"/>
    <w:rsid w:val="00A22869"/>
    <w:rsid w:val="00A25EC9"/>
    <w:rsid w:val="00AA3AEA"/>
    <w:rsid w:val="00AF5914"/>
    <w:rsid w:val="00B16CBB"/>
    <w:rsid w:val="00B340A0"/>
    <w:rsid w:val="00B34256"/>
    <w:rsid w:val="00B426B2"/>
    <w:rsid w:val="00B8536A"/>
    <w:rsid w:val="00BB26F0"/>
    <w:rsid w:val="00BC3040"/>
    <w:rsid w:val="00BD5B1C"/>
    <w:rsid w:val="00C2791C"/>
    <w:rsid w:val="00C36203"/>
    <w:rsid w:val="00C36C6E"/>
    <w:rsid w:val="00C4213C"/>
    <w:rsid w:val="00C47452"/>
    <w:rsid w:val="00C63B9C"/>
    <w:rsid w:val="00C84A2E"/>
    <w:rsid w:val="00CD3AB2"/>
    <w:rsid w:val="00CE180F"/>
    <w:rsid w:val="00D1725E"/>
    <w:rsid w:val="00D81EDA"/>
    <w:rsid w:val="00D958B6"/>
    <w:rsid w:val="00DB23A2"/>
    <w:rsid w:val="00DE518E"/>
    <w:rsid w:val="00E11846"/>
    <w:rsid w:val="00E15268"/>
    <w:rsid w:val="00E5495F"/>
    <w:rsid w:val="00EB42D4"/>
    <w:rsid w:val="00EE0F3A"/>
    <w:rsid w:val="00EE18C1"/>
    <w:rsid w:val="00F64BF1"/>
    <w:rsid w:val="00F823A8"/>
    <w:rsid w:val="00FB572E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126FB0C"/>
  <w15:docId w15:val="{091C440C-947E-46FC-BC76-3185843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2</cp:revision>
  <cp:lastPrinted>2022-05-13T22:11:00Z</cp:lastPrinted>
  <dcterms:created xsi:type="dcterms:W3CDTF">2023-06-14T19:43:00Z</dcterms:created>
  <dcterms:modified xsi:type="dcterms:W3CDTF">2023-06-14T19:43:00Z</dcterms:modified>
</cp:coreProperties>
</file>